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288" w:rsidRDefault="00E14288">
      <w:pPr>
        <w:pStyle w:val="Ttulo1"/>
      </w:pPr>
      <w:bookmarkStart w:id="0" w:name="_GoBack"/>
      <w:bookmarkEnd w:id="0"/>
    </w:p>
    <w:p w:rsidR="00E14288" w:rsidRDefault="00E14288">
      <w:pPr>
        <w:pStyle w:val="Ttulo1"/>
      </w:pPr>
    </w:p>
    <w:p w:rsidR="00E14288" w:rsidRDefault="00E14288">
      <w:pPr>
        <w:pStyle w:val="Ttulo1"/>
      </w:pPr>
    </w:p>
    <w:p w:rsidR="00357741" w:rsidRPr="00D737CA" w:rsidRDefault="00357741">
      <w:pPr>
        <w:pStyle w:val="Ttulo1"/>
        <w:rPr>
          <w:b/>
        </w:rPr>
      </w:pPr>
      <w:bookmarkStart w:id="1" w:name="OLE_LINK1"/>
      <w:r w:rsidRPr="00652270">
        <w:rPr>
          <w:b/>
        </w:rPr>
        <w:t>ASUNTO:</w:t>
      </w:r>
      <w:r>
        <w:t xml:space="preserve"> </w:t>
      </w:r>
      <w:r w:rsidRPr="00652270">
        <w:t>CONSTANCIA DE PERMANENCIA</w:t>
      </w:r>
    </w:p>
    <w:p w:rsidR="00357741" w:rsidRPr="00D737CA" w:rsidRDefault="00357741">
      <w:pPr>
        <w:rPr>
          <w:rFonts w:ascii="Arial" w:hAnsi="Arial" w:cs="Arial"/>
          <w:b/>
        </w:rPr>
      </w:pPr>
    </w:p>
    <w:p w:rsidR="00357741" w:rsidRDefault="00357741">
      <w:pPr>
        <w:rPr>
          <w:rFonts w:ascii="Arial" w:hAnsi="Arial" w:cs="Arial"/>
        </w:rPr>
      </w:pPr>
    </w:p>
    <w:p w:rsidR="00357741" w:rsidRDefault="00357741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QUIEN CORRESPONDA:</w:t>
      </w:r>
    </w:p>
    <w:p w:rsidR="00357741" w:rsidRDefault="00357741">
      <w:pPr>
        <w:spacing w:line="480" w:lineRule="auto"/>
        <w:rPr>
          <w:rFonts w:ascii="Arial" w:hAnsi="Arial" w:cs="Arial"/>
        </w:rPr>
      </w:pPr>
    </w:p>
    <w:p w:rsidR="00357741" w:rsidRPr="0061744D" w:rsidRDefault="0035774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que suscribe ____________________________________________________</w:t>
      </w:r>
      <w:r w:rsidR="00491766">
        <w:rPr>
          <w:rFonts w:ascii="Arial" w:hAnsi="Arial" w:cs="Arial"/>
        </w:rPr>
        <w:t>_</w:t>
      </w:r>
      <w:r w:rsidR="00491766" w:rsidRPr="00D737CA">
        <w:rPr>
          <w:rFonts w:ascii="Arial" w:hAnsi="Arial" w:cs="Arial"/>
          <w:b/>
          <w:sz w:val="22"/>
          <w:szCs w:val="22"/>
        </w:rPr>
        <w:t xml:space="preserve"> (</w:t>
      </w:r>
      <w:r w:rsidRPr="00D737CA">
        <w:rPr>
          <w:rFonts w:ascii="Arial" w:hAnsi="Arial" w:cs="Arial"/>
          <w:b/>
          <w:sz w:val="22"/>
          <w:szCs w:val="22"/>
        </w:rPr>
        <w:t xml:space="preserve">Presidente Municipal, Agente Municipal, Agente de la </w:t>
      </w:r>
      <w:r w:rsidR="00491766" w:rsidRPr="00D737CA">
        <w:rPr>
          <w:rFonts w:ascii="Arial" w:hAnsi="Arial" w:cs="Arial"/>
          <w:b/>
          <w:sz w:val="22"/>
          <w:szCs w:val="22"/>
        </w:rPr>
        <w:t>Policía</w:t>
      </w:r>
      <w:r w:rsidR="00491766">
        <w:rPr>
          <w:rFonts w:ascii="Arial" w:hAnsi="Arial" w:cs="Arial"/>
          <w:b/>
          <w:sz w:val="22"/>
          <w:szCs w:val="22"/>
        </w:rPr>
        <w:t>, Pdte.</w:t>
      </w:r>
      <w:r w:rsidR="0061744D">
        <w:rPr>
          <w:rFonts w:ascii="Arial" w:hAnsi="Arial" w:cs="Arial"/>
          <w:b/>
          <w:sz w:val="22"/>
          <w:szCs w:val="22"/>
        </w:rPr>
        <w:t xml:space="preserve"> Asoc. De</w:t>
      </w:r>
      <w:r w:rsidRPr="00D737CA">
        <w:rPr>
          <w:rFonts w:ascii="Arial" w:hAnsi="Arial" w:cs="Arial"/>
          <w:b/>
          <w:sz w:val="22"/>
          <w:szCs w:val="22"/>
        </w:rPr>
        <w:t xml:space="preserve"> padres de </w:t>
      </w:r>
      <w:r w:rsidR="00474924" w:rsidRPr="00D737CA">
        <w:rPr>
          <w:rFonts w:ascii="Arial" w:hAnsi="Arial" w:cs="Arial"/>
          <w:b/>
          <w:sz w:val="22"/>
          <w:szCs w:val="22"/>
        </w:rPr>
        <w:t>Fam</w:t>
      </w:r>
      <w:r w:rsidR="00474924">
        <w:rPr>
          <w:rFonts w:ascii="Arial" w:hAnsi="Arial" w:cs="Arial"/>
          <w:b/>
          <w:sz w:val="22"/>
          <w:szCs w:val="22"/>
        </w:rPr>
        <w:t>ilia (</w:t>
      </w:r>
      <w:r w:rsidR="00AD739F">
        <w:rPr>
          <w:rFonts w:ascii="Arial" w:hAnsi="Arial" w:cs="Arial"/>
          <w:b/>
          <w:sz w:val="22"/>
          <w:szCs w:val="22"/>
        </w:rPr>
        <w:t xml:space="preserve">y/o </w:t>
      </w:r>
      <w:r w:rsidR="00D737CA">
        <w:rPr>
          <w:rFonts w:ascii="Arial" w:hAnsi="Arial" w:cs="Arial"/>
          <w:b/>
          <w:sz w:val="22"/>
          <w:szCs w:val="22"/>
        </w:rPr>
        <w:t>AUTORIDAD FACULTADA DE LA LOCALIDAD)</w:t>
      </w:r>
      <w:r w:rsidR="00AD739F">
        <w:rPr>
          <w:rFonts w:ascii="Arial" w:hAnsi="Arial" w:cs="Arial"/>
          <w:b/>
          <w:sz w:val="22"/>
          <w:szCs w:val="22"/>
        </w:rPr>
        <w:t>.</w:t>
      </w:r>
    </w:p>
    <w:p w:rsidR="00357741" w:rsidRDefault="0035774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Cargo: ________________________________________ Hace </w:t>
      </w:r>
      <w:r>
        <w:rPr>
          <w:rFonts w:ascii="Arial" w:hAnsi="Arial" w:cs="Arial"/>
          <w:b/>
          <w:bCs/>
        </w:rPr>
        <w:t>CONSTAR</w:t>
      </w:r>
      <w:r>
        <w:rPr>
          <w:rFonts w:ascii="Arial" w:hAnsi="Arial" w:cs="Arial"/>
        </w:rPr>
        <w:t>; que el</w:t>
      </w:r>
    </w:p>
    <w:p w:rsidR="00357741" w:rsidRDefault="00357741">
      <w:pPr>
        <w:pStyle w:val="Textoindependiente"/>
        <w:spacing w:line="480" w:lineRule="auto"/>
      </w:pPr>
      <w:r>
        <w:t>C. ______________________________________________________ permaneció en la comunidad de: ________________________________________  del _____ de _____________ al ____ de ___</w:t>
      </w:r>
      <w:r w:rsidR="00836DBB">
        <w:t>____________ de 20</w:t>
      </w:r>
      <w:r>
        <w:t>___  y que en esta población no existen hoteles ni restaurantes, por lo que quienes prestan esta clase de servicios a las personas que nos visitan, carecen de registro o empadronamiento para extender notas con los requisitos fiscales de la ley.</w:t>
      </w:r>
    </w:p>
    <w:p w:rsidR="00357741" w:rsidRDefault="00357741">
      <w:pPr>
        <w:spacing w:line="480" w:lineRule="auto"/>
        <w:jc w:val="both"/>
        <w:rPr>
          <w:rFonts w:ascii="Arial" w:hAnsi="Arial" w:cs="Arial"/>
        </w:rPr>
      </w:pPr>
    </w:p>
    <w:p w:rsidR="00357741" w:rsidRDefault="00357741" w:rsidP="0061744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petición del interesado y para los fines legales que el mismo convenga se expide la presente constancia a los _______________ días del mes de _</w:t>
      </w:r>
      <w:r w:rsidR="00DE2D5F">
        <w:rPr>
          <w:rFonts w:ascii="Arial" w:hAnsi="Arial" w:cs="Arial"/>
        </w:rPr>
        <w:t xml:space="preserve">________________ de dos </w:t>
      </w:r>
      <w:r w:rsidR="000E0767">
        <w:rPr>
          <w:rFonts w:ascii="Arial" w:hAnsi="Arial" w:cs="Arial"/>
        </w:rPr>
        <w:t>mil _</w:t>
      </w:r>
      <w:r w:rsidR="001579E2">
        <w:rPr>
          <w:rFonts w:ascii="Arial" w:hAnsi="Arial" w:cs="Arial"/>
        </w:rPr>
        <w:t>_</w:t>
      </w:r>
      <w:r w:rsidR="00E21A54">
        <w:rPr>
          <w:rFonts w:ascii="Arial" w:hAnsi="Arial" w:cs="Arial"/>
        </w:rPr>
        <w:t>____</w:t>
      </w:r>
      <w:r w:rsidR="001579E2">
        <w:rPr>
          <w:rFonts w:ascii="Arial" w:hAnsi="Arial" w:cs="Arial"/>
        </w:rPr>
        <w:t>_____</w:t>
      </w:r>
    </w:p>
    <w:p w:rsidR="00357741" w:rsidRDefault="00357741">
      <w:pPr>
        <w:rPr>
          <w:rFonts w:ascii="Arial" w:hAnsi="Arial" w:cs="Arial"/>
        </w:rPr>
      </w:pPr>
    </w:p>
    <w:p w:rsidR="0061744D" w:rsidRDefault="00424CFF" w:rsidP="00491766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154305</wp:posOffset>
                </wp:positionV>
                <wp:extent cx="2667000" cy="1095375"/>
                <wp:effectExtent l="0" t="0" r="190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44D" w:rsidRDefault="0061744D"/>
                          <w:p w:rsidR="0061744D" w:rsidRDefault="0061744D"/>
                          <w:p w:rsidR="009E4B2C" w:rsidRDefault="009E4B2C" w:rsidP="0061744D">
                            <w:pPr>
                              <w:jc w:val="center"/>
                            </w:pPr>
                          </w:p>
                          <w:p w:rsidR="0061744D" w:rsidRDefault="0061744D" w:rsidP="0061744D">
                            <w:pPr>
                              <w:jc w:val="center"/>
                            </w:pPr>
                            <w:r>
                              <w:t>________________________________</w:t>
                            </w:r>
                          </w:p>
                          <w:p w:rsidR="00D737CA" w:rsidRPr="009E4B2C" w:rsidRDefault="0061744D" w:rsidP="006174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E4B2C">
                              <w:rPr>
                                <w:rFonts w:ascii="Arial" w:hAnsi="Arial" w:cs="Arial"/>
                              </w:rPr>
                              <w:t>Firma y sello de la autoridad</w:t>
                            </w:r>
                          </w:p>
                          <w:p w:rsidR="0061744D" w:rsidRDefault="006174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8pt;margin-top:12.15pt;width:210pt;height: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" stroked="f">
                <v:textbox>
                  <w:txbxContent>
                    <w:p w:rsidR="0061744D" w:rsidRDefault="0061744D"/>
                    <w:p w:rsidR="0061744D" w:rsidRDefault="0061744D"/>
                    <w:p w:rsidR="009E4B2C" w:rsidRDefault="009E4B2C" w:rsidP="0061744D">
                      <w:pPr>
                        <w:jc w:val="center"/>
                      </w:pPr>
                    </w:p>
                    <w:p w:rsidR="0061744D" w:rsidRDefault="0061744D" w:rsidP="0061744D">
                      <w:pPr>
                        <w:jc w:val="center"/>
                      </w:pPr>
                      <w:r>
                        <w:t>________________________________</w:t>
                      </w:r>
                    </w:p>
                    <w:p w:rsidR="00D737CA" w:rsidRPr="009E4B2C" w:rsidRDefault="0061744D" w:rsidP="006174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E4B2C">
                        <w:rPr>
                          <w:rFonts w:ascii="Arial" w:hAnsi="Arial" w:cs="Arial"/>
                        </w:rPr>
                        <w:t>Firma y sello de la autoridad</w:t>
                      </w:r>
                    </w:p>
                    <w:p w:rsidR="0061744D" w:rsidRDefault="0061744D"/>
                  </w:txbxContent>
                </v:textbox>
              </v:shape>
            </w:pict>
          </mc:Fallback>
        </mc:AlternateContent>
      </w:r>
      <w:bookmarkEnd w:id="1"/>
    </w:p>
    <w:sectPr w:rsidR="006174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5F"/>
    <w:rsid w:val="00090D6A"/>
    <w:rsid w:val="000943E6"/>
    <w:rsid w:val="00096139"/>
    <w:rsid w:val="000A0096"/>
    <w:rsid w:val="000E0767"/>
    <w:rsid w:val="00123C0F"/>
    <w:rsid w:val="0013317F"/>
    <w:rsid w:val="001579E2"/>
    <w:rsid w:val="001A716C"/>
    <w:rsid w:val="00227A26"/>
    <w:rsid w:val="002665DE"/>
    <w:rsid w:val="0027511B"/>
    <w:rsid w:val="002C455D"/>
    <w:rsid w:val="0032121B"/>
    <w:rsid w:val="00346B87"/>
    <w:rsid w:val="00357741"/>
    <w:rsid w:val="00374DE8"/>
    <w:rsid w:val="00410E1B"/>
    <w:rsid w:val="00424CFF"/>
    <w:rsid w:val="004709EB"/>
    <w:rsid w:val="00474924"/>
    <w:rsid w:val="00491766"/>
    <w:rsid w:val="004F476D"/>
    <w:rsid w:val="004F742E"/>
    <w:rsid w:val="0050704E"/>
    <w:rsid w:val="00536F0A"/>
    <w:rsid w:val="00540FEF"/>
    <w:rsid w:val="005808E9"/>
    <w:rsid w:val="00592621"/>
    <w:rsid w:val="00592A4B"/>
    <w:rsid w:val="005A6A82"/>
    <w:rsid w:val="005B2136"/>
    <w:rsid w:val="0061744D"/>
    <w:rsid w:val="00652270"/>
    <w:rsid w:val="0072366C"/>
    <w:rsid w:val="007A526E"/>
    <w:rsid w:val="007C4C7E"/>
    <w:rsid w:val="00836DBB"/>
    <w:rsid w:val="00871101"/>
    <w:rsid w:val="009E4B2C"/>
    <w:rsid w:val="00A2736A"/>
    <w:rsid w:val="00AD739F"/>
    <w:rsid w:val="00B24F1B"/>
    <w:rsid w:val="00B67449"/>
    <w:rsid w:val="00C267E3"/>
    <w:rsid w:val="00CA47C8"/>
    <w:rsid w:val="00D737CA"/>
    <w:rsid w:val="00DB4867"/>
    <w:rsid w:val="00DE2D5F"/>
    <w:rsid w:val="00E14288"/>
    <w:rsid w:val="00E1450C"/>
    <w:rsid w:val="00E21A54"/>
    <w:rsid w:val="00E91159"/>
    <w:rsid w:val="00EC1BA4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C1B7C-C902-4565-8B9D-0445AD7E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i/>
      <w:iCs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1579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579E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CONSTACIA DE PERMANENCIA</vt:lpstr>
    </vt:vector>
  </TitlesOfParts>
  <Company>SEED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CONSTACIA DE PERMANENCIA</dc:title>
  <dc:subject/>
  <dc:creator>Admon y Finanzas</dc:creator>
  <cp:keywords/>
  <dc:description/>
  <cp:lastModifiedBy>Usuario</cp:lastModifiedBy>
  <cp:revision>2</cp:revision>
  <cp:lastPrinted>2024-08-16T16:44:00Z</cp:lastPrinted>
  <dcterms:created xsi:type="dcterms:W3CDTF">2026-05-26T18:28:00Z</dcterms:created>
  <dcterms:modified xsi:type="dcterms:W3CDTF">2026-05-26T18:28:00Z</dcterms:modified>
</cp:coreProperties>
</file>